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119A" w14:textId="23244517" w:rsidR="0010216B" w:rsidRDefault="0017187A">
      <w:r>
        <w:t xml:space="preserve">My therapist asked me a few questions to think about that has my mind </w:t>
      </w:r>
      <w:r w:rsidR="00227132">
        <w:t>spinning</w:t>
      </w:r>
      <w:r>
        <w:t>.  I’ve asked myself the same questions over and over and I have never found the answers</w:t>
      </w:r>
      <w:r w:rsidR="00CF0069">
        <w:t xml:space="preserve">, </w:t>
      </w:r>
      <w:r w:rsidR="00227132">
        <w:t>but</w:t>
      </w:r>
      <w:r w:rsidR="00CF0069">
        <w:t xml:space="preserve"> I am desperate to find them.</w:t>
      </w:r>
    </w:p>
    <w:p w14:paraId="6E0A089A" w14:textId="5B1DD752" w:rsidR="00CF0069" w:rsidRDefault="00CF0069">
      <w:r>
        <w:t>The questions are:</w:t>
      </w:r>
    </w:p>
    <w:p w14:paraId="29315D35" w14:textId="566D3478" w:rsidR="00CF0069" w:rsidRDefault="00CF0069" w:rsidP="00CF0069">
      <w:pPr>
        <w:pStyle w:val="ListParagraph"/>
        <w:numPr>
          <w:ilvl w:val="0"/>
          <w:numId w:val="1"/>
        </w:numPr>
      </w:pPr>
      <w:r>
        <w:t>Why don’t I use my voice?</w:t>
      </w:r>
    </w:p>
    <w:p w14:paraId="79380DBF" w14:textId="23DFDA4D" w:rsidR="00CF0069" w:rsidRDefault="00CF0069" w:rsidP="00CF0069">
      <w:pPr>
        <w:pStyle w:val="ListParagraph"/>
        <w:numPr>
          <w:ilvl w:val="0"/>
          <w:numId w:val="1"/>
        </w:numPr>
      </w:pPr>
      <w:r>
        <w:t>What am I avoiding?</w:t>
      </w:r>
    </w:p>
    <w:p w14:paraId="561925C5" w14:textId="773F6269" w:rsidR="00CF0069" w:rsidRDefault="00CF0069" w:rsidP="00CF0069">
      <w:pPr>
        <w:pStyle w:val="ListParagraph"/>
        <w:numPr>
          <w:ilvl w:val="0"/>
          <w:numId w:val="1"/>
        </w:numPr>
      </w:pPr>
      <w:r>
        <w:t>What am I afraid of?</w:t>
      </w:r>
    </w:p>
    <w:p w14:paraId="405CFF6D" w14:textId="0A401E98" w:rsidR="00CF0069" w:rsidRDefault="00CF0069" w:rsidP="00CF0069">
      <w:pPr>
        <w:pStyle w:val="ListParagraph"/>
        <w:numPr>
          <w:ilvl w:val="0"/>
          <w:numId w:val="1"/>
        </w:numPr>
      </w:pPr>
      <w:r>
        <w:t>What is holding me back?</w:t>
      </w:r>
    </w:p>
    <w:p w14:paraId="01760964" w14:textId="7273FE35" w:rsidR="00CF0069" w:rsidRDefault="00CF0069" w:rsidP="00CF0069">
      <w:pPr>
        <w:pStyle w:val="ListParagraph"/>
        <w:numPr>
          <w:ilvl w:val="0"/>
          <w:numId w:val="1"/>
        </w:numPr>
      </w:pPr>
      <w:r>
        <w:t>How can I own my voice in a healthy way?</w:t>
      </w:r>
    </w:p>
    <w:p w14:paraId="5483359A" w14:textId="77777777" w:rsidR="000819D5" w:rsidRDefault="00644F23" w:rsidP="00CF0069">
      <w:r>
        <w:t xml:space="preserve">WOW…it took me a few days to even wrap my head around these questions before I could really think about my response.  </w:t>
      </w:r>
    </w:p>
    <w:p w14:paraId="0DAE258D" w14:textId="48AC38F9" w:rsidR="00CF0069" w:rsidRDefault="00644F23" w:rsidP="00CF0069">
      <w:r>
        <w:t>Here’s what I came up with.</w:t>
      </w:r>
    </w:p>
    <w:p w14:paraId="58EA1B60" w14:textId="711864F4" w:rsidR="00644F23" w:rsidRDefault="00644F23" w:rsidP="00CF0069">
      <w:r>
        <w:t xml:space="preserve">I believe </w:t>
      </w:r>
      <w:r w:rsidR="00227132">
        <w:t>the</w:t>
      </w:r>
      <w:r>
        <w:t xml:space="preserve"> answer to </w:t>
      </w:r>
      <w:r w:rsidR="002F6B77">
        <w:t xml:space="preserve">questions 1-4 are the same.  I’m holding </w:t>
      </w:r>
      <w:r w:rsidR="00227132">
        <w:t>back</w:t>
      </w:r>
      <w:r w:rsidR="002F6B77">
        <w:t xml:space="preserve"> using my voice to avoid </w:t>
      </w:r>
      <w:r w:rsidR="0051487D">
        <w:t>being</w:t>
      </w:r>
      <w:r w:rsidR="002F6B77">
        <w:t xml:space="preserve"> afraid of the response I will </w:t>
      </w:r>
      <w:r w:rsidR="0051487D">
        <w:t>receive</w:t>
      </w:r>
      <w:r w:rsidR="002F6B77">
        <w:t>.  Whenever I ha</w:t>
      </w:r>
      <w:r w:rsidR="00A35831">
        <w:t>ve t</w:t>
      </w:r>
      <w:r w:rsidR="002F6B77">
        <w:t xml:space="preserve">ried to use my voice in the past, I have been ignored, dismissed, disrespected and told I </w:t>
      </w:r>
      <w:r w:rsidR="00A35831">
        <w:t>was</w:t>
      </w:r>
      <w:r w:rsidR="002F6B77">
        <w:t xml:space="preserve"> being dramatic.  Basically, being told that my tho</w:t>
      </w:r>
      <w:r w:rsidR="00526ECA">
        <w:t>ught</w:t>
      </w:r>
      <w:r w:rsidR="00A35831">
        <w:t>s</w:t>
      </w:r>
      <w:r w:rsidR="00526ECA">
        <w:t>, feeling</w:t>
      </w:r>
      <w:r w:rsidR="00A35831">
        <w:t>s</w:t>
      </w:r>
      <w:r w:rsidR="00526ECA">
        <w:t>,</w:t>
      </w:r>
      <w:r w:rsidR="00A35831">
        <w:t xml:space="preserve"> and</w:t>
      </w:r>
      <w:r w:rsidR="00526ECA">
        <w:t xml:space="preserve"> emotions do </w:t>
      </w:r>
      <w:r w:rsidR="00A35831">
        <w:t xml:space="preserve">NOT </w:t>
      </w:r>
      <w:r w:rsidR="00526ECA">
        <w:t xml:space="preserve">matter, which </w:t>
      </w:r>
      <w:r w:rsidR="0051487D">
        <w:t>equates</w:t>
      </w:r>
      <w:r w:rsidR="00526ECA">
        <w:t xml:space="preserve"> to </w:t>
      </w:r>
      <w:r w:rsidR="00E22284">
        <w:t>that</w:t>
      </w:r>
      <w:r w:rsidR="00526ECA">
        <w:t xml:space="preserve"> I </w:t>
      </w:r>
      <w:r w:rsidR="006F7461">
        <w:t>do NOT</w:t>
      </w:r>
      <w:r w:rsidR="00526ECA">
        <w:t xml:space="preserve"> matter.</w:t>
      </w:r>
    </w:p>
    <w:p w14:paraId="2D87BE9F" w14:textId="23E3C375" w:rsidR="00286B20" w:rsidRDefault="00526ECA" w:rsidP="00CF0069">
      <w:r>
        <w:t xml:space="preserve">After 50+ year of being silenced, I don’t even know if I </w:t>
      </w:r>
      <w:r w:rsidR="006F7461">
        <w:t xml:space="preserve">still </w:t>
      </w:r>
      <w:r>
        <w:t xml:space="preserve">have a voice.  It’s been so long since </w:t>
      </w:r>
      <w:r w:rsidR="00E22284">
        <w:t>I’ve</w:t>
      </w:r>
      <w:r>
        <w:t xml:space="preserve"> tried to use it that I’m not sure how to even try.  If I do try, </w:t>
      </w:r>
      <w:r w:rsidR="00E22284">
        <w:t>will</w:t>
      </w:r>
      <w:r>
        <w:t xml:space="preserve"> I be treated </w:t>
      </w:r>
      <w:r w:rsidR="00286B20">
        <w:t>the same way as before?  Ignored, dismissed, disre</w:t>
      </w:r>
      <w:r w:rsidR="0062773A">
        <w:t>spec</w:t>
      </w:r>
      <w:r w:rsidR="00286B20">
        <w:t>ted?  If that’s the case, why bother to try?</w:t>
      </w:r>
    </w:p>
    <w:p w14:paraId="033060EC" w14:textId="086DF341" w:rsidR="00286B20" w:rsidRDefault="00286B20" w:rsidP="00CF0069">
      <w:r>
        <w:t xml:space="preserve">I’m torn </w:t>
      </w:r>
      <w:r w:rsidR="00E22284">
        <w:t>because</w:t>
      </w:r>
      <w:r>
        <w:t xml:space="preserve"> I’m tired of being silenced</w:t>
      </w:r>
      <w:r w:rsidR="0062773A">
        <w:t xml:space="preserve"> and </w:t>
      </w:r>
      <w:r>
        <w:t xml:space="preserve">not being heard, </w:t>
      </w:r>
      <w:r w:rsidR="00E22284">
        <w:t>but</w:t>
      </w:r>
      <w:r>
        <w:t xml:space="preserve">, I’m also tired of being ignored, </w:t>
      </w:r>
      <w:r w:rsidR="0062773A">
        <w:t xml:space="preserve">dismissed and </w:t>
      </w:r>
      <w:r w:rsidR="00125E74">
        <w:t xml:space="preserve">disrespected, </w:t>
      </w:r>
      <w:r>
        <w:t xml:space="preserve">and made to feel that I </w:t>
      </w:r>
      <w:r w:rsidR="00E22284">
        <w:t>don’t</w:t>
      </w:r>
      <w:r>
        <w:t xml:space="preserve"> </w:t>
      </w:r>
      <w:r w:rsidR="00E22284">
        <w:t>matter</w:t>
      </w:r>
      <w:r>
        <w:t>.</w:t>
      </w:r>
    </w:p>
    <w:p w14:paraId="5E02B40E" w14:textId="0BE20BE4" w:rsidR="00286B20" w:rsidRDefault="00286B20" w:rsidP="00CF0069">
      <w:r>
        <w:t xml:space="preserve">So, do I continue to </w:t>
      </w:r>
      <w:r w:rsidR="00125E74">
        <w:t xml:space="preserve">not use my voice </w:t>
      </w:r>
      <w:r>
        <w:t xml:space="preserve">and suffer in silence?  OR, do I take a risk and use my voice, speak my mind, share my </w:t>
      </w:r>
      <w:r w:rsidR="00125E74">
        <w:t xml:space="preserve">thoughts, emotions, and </w:t>
      </w:r>
      <w:r>
        <w:t xml:space="preserve">feelings and not worry about </w:t>
      </w:r>
      <w:r w:rsidR="00E22284">
        <w:t>how</w:t>
      </w:r>
      <w:r>
        <w:t xml:space="preserve"> I will be perceived?</w:t>
      </w:r>
    </w:p>
    <w:p w14:paraId="28660975" w14:textId="1649CD3F" w:rsidR="00286B20" w:rsidRDefault="00286B20" w:rsidP="00CF0069">
      <w:r>
        <w:t xml:space="preserve">If I lose people </w:t>
      </w:r>
      <w:r w:rsidR="00E22284">
        <w:t>because</w:t>
      </w:r>
      <w:r>
        <w:t xml:space="preserve"> I’ve used my </w:t>
      </w:r>
      <w:r w:rsidR="00E22284">
        <w:t>voice</w:t>
      </w:r>
      <w:r>
        <w:t xml:space="preserve"> </w:t>
      </w:r>
      <w:r w:rsidR="00125E74">
        <w:t>in a healthy way</w:t>
      </w:r>
      <w:r>
        <w:t xml:space="preserve">, I guess they weren’t meant to be </w:t>
      </w:r>
      <w:r w:rsidR="000819D5">
        <w:t>in my</w:t>
      </w:r>
      <w:r>
        <w:t xml:space="preserve"> life, because if I </w:t>
      </w:r>
      <w:r w:rsidR="00E22284">
        <w:t>mattered</w:t>
      </w:r>
      <w:r>
        <w:t xml:space="preserve"> to them, they would hear me, listen to me…They don’t need to agree with me, </w:t>
      </w:r>
      <w:r w:rsidR="000819D5">
        <w:t>but</w:t>
      </w:r>
      <w:r>
        <w:t xml:space="preserve"> at </w:t>
      </w:r>
      <w:r w:rsidR="000819D5">
        <w:t>least</w:t>
      </w:r>
      <w:r>
        <w:t xml:space="preserve"> accept that they are my </w:t>
      </w:r>
      <w:r w:rsidR="002A57FD">
        <w:t>thoughts and feelings</w:t>
      </w:r>
      <w:r w:rsidR="00720C05">
        <w:t xml:space="preserve">, they are real and honest and </w:t>
      </w:r>
      <w:r w:rsidR="000819D5">
        <w:t>that</w:t>
      </w:r>
      <w:r>
        <w:t xml:space="preserve"> they </w:t>
      </w:r>
      <w:r w:rsidR="00720C05">
        <w:t>matter.</w:t>
      </w:r>
    </w:p>
    <w:p w14:paraId="0A46EE6A" w14:textId="4EE2E222" w:rsidR="00526ECA" w:rsidRDefault="00FF74B3" w:rsidP="00CF0069">
      <w:r>
        <w:t xml:space="preserve">I need to learn to own my voice in a healthy way.  If I love and respect myself, I will use my voice to share my thoughts, emotions, </w:t>
      </w:r>
      <w:r w:rsidR="00880208">
        <w:t>feeling</w:t>
      </w:r>
      <w:r w:rsidR="00720C05">
        <w:t>s</w:t>
      </w:r>
      <w:r w:rsidR="00880208">
        <w:t xml:space="preserve">, my wants and needs.  How else will anyone know </w:t>
      </w:r>
      <w:r w:rsidR="000819D5">
        <w:t>what</w:t>
      </w:r>
      <w:r w:rsidR="00880208">
        <w:t xml:space="preserve"> I’m feeling?  What I </w:t>
      </w:r>
      <w:r w:rsidR="000819D5">
        <w:t>want</w:t>
      </w:r>
      <w:r w:rsidR="00880208">
        <w:t xml:space="preserve"> and/or need?  If I express myself in a healthy way and other</w:t>
      </w:r>
      <w:r w:rsidR="00720C05">
        <w:t>s</w:t>
      </w:r>
      <w:r w:rsidR="00880208">
        <w:t xml:space="preserve"> still feel the need to ign</w:t>
      </w:r>
      <w:r w:rsidR="00621407">
        <w:t xml:space="preserve">ore, dismiss or </w:t>
      </w:r>
      <w:r w:rsidR="000819D5">
        <w:t>disrespect</w:t>
      </w:r>
      <w:r w:rsidR="00621407">
        <w:t xml:space="preserve"> me, I need to know that is NOT my issue, it’s </w:t>
      </w:r>
      <w:r w:rsidR="000819D5">
        <w:t>theirs</w:t>
      </w:r>
      <w:r w:rsidR="00621407">
        <w:t>.  I cannot be silence</w:t>
      </w:r>
      <w:r w:rsidR="00720C05">
        <w:t>d</w:t>
      </w:r>
      <w:r w:rsidR="00621407">
        <w:t xml:space="preserve"> and be </w:t>
      </w:r>
      <w:r w:rsidR="00227132">
        <w:t>miserable</w:t>
      </w:r>
      <w:r w:rsidR="00621407">
        <w:t xml:space="preserve"> in order to </w:t>
      </w:r>
      <w:r w:rsidR="00227132">
        <w:t>accommodate</w:t>
      </w:r>
      <w:r w:rsidR="00621407">
        <w:t xml:space="preserve"> others who refuse to try to </w:t>
      </w:r>
      <w:r w:rsidR="00227132">
        <w:t>hear me</w:t>
      </w:r>
      <w:r w:rsidR="00720C05">
        <w:t>.</w:t>
      </w:r>
    </w:p>
    <w:p w14:paraId="2782E7F5" w14:textId="087EB17F" w:rsidR="00720C05" w:rsidRDefault="00720C05" w:rsidP="00CF0069">
      <w:r>
        <w:t xml:space="preserve">When I read this to my therapist, I had a lump in my throat and tears in my eyes.  </w:t>
      </w:r>
    </w:p>
    <w:p w14:paraId="2ED7C245" w14:textId="0F9DEAC7" w:rsidR="007F26F1" w:rsidRDefault="007870CB" w:rsidP="00CF0069">
      <w:r>
        <w:t xml:space="preserve">Now that I’ve been able to answer those extremely important questions, and I’ve “talked the talked”, it’s time for me to </w:t>
      </w:r>
      <w:r w:rsidR="00D2448D">
        <w:t>use my voice and “walk the walk”</w:t>
      </w:r>
    </w:p>
    <w:sectPr w:rsidR="007F2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A4437"/>
    <w:multiLevelType w:val="hybridMultilevel"/>
    <w:tmpl w:val="9F728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9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80"/>
    <w:rsid w:val="00026F80"/>
    <w:rsid w:val="000819D5"/>
    <w:rsid w:val="0010216B"/>
    <w:rsid w:val="00125E74"/>
    <w:rsid w:val="0017187A"/>
    <w:rsid w:val="00227132"/>
    <w:rsid w:val="00286B20"/>
    <w:rsid w:val="002A57FD"/>
    <w:rsid w:val="002F6B77"/>
    <w:rsid w:val="0051487D"/>
    <w:rsid w:val="00526ECA"/>
    <w:rsid w:val="00621407"/>
    <w:rsid w:val="0062773A"/>
    <w:rsid w:val="00644F23"/>
    <w:rsid w:val="006F7461"/>
    <w:rsid w:val="00720C05"/>
    <w:rsid w:val="007870CB"/>
    <w:rsid w:val="007F26F1"/>
    <w:rsid w:val="00880208"/>
    <w:rsid w:val="00A35831"/>
    <w:rsid w:val="00A577E5"/>
    <w:rsid w:val="00B27C8A"/>
    <w:rsid w:val="00CF0069"/>
    <w:rsid w:val="00D2448D"/>
    <w:rsid w:val="00E22284"/>
    <w:rsid w:val="00EC650B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6095"/>
  <w15:chartTrackingRefBased/>
  <w15:docId w15:val="{1E91C4FD-46DE-4C23-ADF7-AA4AA9BF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25</cp:revision>
  <dcterms:created xsi:type="dcterms:W3CDTF">2024-11-13T20:12:00Z</dcterms:created>
  <dcterms:modified xsi:type="dcterms:W3CDTF">2024-11-13T20:35:00Z</dcterms:modified>
</cp:coreProperties>
</file>