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7913E" w14:textId="28E15FF3" w:rsidR="005D5AF7" w:rsidRDefault="00FD1694" w:rsidP="00FD169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Unknown</w:t>
      </w:r>
    </w:p>
    <w:p w14:paraId="285F447F" w14:textId="3CD2DDA4" w:rsidR="00FD1694" w:rsidRPr="00FD1694" w:rsidRDefault="00FD1694" w:rsidP="00FD1694">
      <w:pPr>
        <w:pStyle w:val="NoSpacing"/>
      </w:pPr>
      <w:r w:rsidRPr="00FD1694">
        <w:t>By Pierre Nichols</w:t>
      </w:r>
    </w:p>
    <w:p w14:paraId="56DB6135" w14:textId="77777777" w:rsidR="00FD1694" w:rsidRPr="00FD1694" w:rsidRDefault="00FD1694" w:rsidP="00FD1694">
      <w:pPr>
        <w:pStyle w:val="NoSpacing"/>
      </w:pPr>
    </w:p>
    <w:p w14:paraId="10AD7192" w14:textId="1CB9B3AA" w:rsidR="00FD1694" w:rsidRPr="00FD1694" w:rsidRDefault="00FD1694" w:rsidP="00FD1694">
      <w:pPr>
        <w:pStyle w:val="NoSpacing"/>
      </w:pPr>
      <w:r w:rsidRPr="00FD1694">
        <w:t>Who is this lonely forgotten person</w:t>
      </w:r>
    </w:p>
    <w:p w14:paraId="58C17A82" w14:textId="11FE3B6D" w:rsidR="00FD1694" w:rsidRPr="00FD1694" w:rsidRDefault="00FD1694" w:rsidP="00FD1694">
      <w:pPr>
        <w:pStyle w:val="NoSpacing"/>
      </w:pPr>
      <w:r w:rsidRPr="00FD1694">
        <w:t>finding rest beside the dumpster</w:t>
      </w:r>
    </w:p>
    <w:p w14:paraId="5A8CCBE3" w14:textId="1A9348C9" w:rsidR="00FD1694" w:rsidRPr="00FD1694" w:rsidRDefault="00FD1694" w:rsidP="00FD1694">
      <w:pPr>
        <w:pStyle w:val="NoSpacing"/>
      </w:pPr>
      <w:r w:rsidRPr="00FD1694">
        <w:t>glazed eyes staring at the concrete</w:t>
      </w:r>
    </w:p>
    <w:p w14:paraId="5F5AAAE2" w14:textId="277A623E" w:rsidR="00FD1694" w:rsidRPr="00FD1694" w:rsidRDefault="00FD1694" w:rsidP="00FD1694">
      <w:pPr>
        <w:pStyle w:val="NoSpacing"/>
      </w:pPr>
      <w:r w:rsidRPr="00FD1694">
        <w:t>mumbled words dripping uncontrolled</w:t>
      </w:r>
    </w:p>
    <w:p w14:paraId="4BFB1226" w14:textId="2D688716" w:rsidR="00FD1694" w:rsidRPr="00FD1694" w:rsidRDefault="00FD1694" w:rsidP="00FD1694">
      <w:pPr>
        <w:pStyle w:val="NoSpacing"/>
      </w:pPr>
      <w:r w:rsidRPr="00FD1694">
        <w:t>from open mouth?</w:t>
      </w:r>
    </w:p>
    <w:p w14:paraId="38C10A25" w14:textId="1E132AB1" w:rsidR="00FD1694" w:rsidRPr="00FD1694" w:rsidRDefault="00FD1694" w:rsidP="00FD1694">
      <w:pPr>
        <w:pStyle w:val="NoSpacing"/>
      </w:pPr>
      <w:r w:rsidRPr="00FD1694">
        <w:t>He is the one discarded</w:t>
      </w:r>
    </w:p>
    <w:p w14:paraId="33597B67" w14:textId="63503A13" w:rsidR="00FD1694" w:rsidRPr="00FD1694" w:rsidRDefault="00FD1694" w:rsidP="00FD1694">
      <w:pPr>
        <w:pStyle w:val="NoSpacing"/>
      </w:pPr>
      <w:r w:rsidRPr="00FD1694">
        <w:t>by a world he once fought for</w:t>
      </w:r>
    </w:p>
    <w:p w14:paraId="0BDEF286" w14:textId="443FE356" w:rsidR="00FD1694" w:rsidRPr="00FD1694" w:rsidRDefault="00FD1694" w:rsidP="00FD1694">
      <w:pPr>
        <w:pStyle w:val="NoSpacing"/>
      </w:pPr>
      <w:r w:rsidRPr="00FD1694">
        <w:t>only now to live so long abandoned</w:t>
      </w:r>
    </w:p>
    <w:p w14:paraId="5385A986" w14:textId="61635061" w:rsidR="00FD1694" w:rsidRPr="00FD1694" w:rsidRDefault="00FD1694" w:rsidP="00FD1694">
      <w:pPr>
        <w:pStyle w:val="NoSpacing"/>
      </w:pPr>
      <w:r w:rsidRPr="00FD1694">
        <w:t>with unhealed battle wounds</w:t>
      </w:r>
    </w:p>
    <w:p w14:paraId="2B82726D" w14:textId="009B96F7" w:rsidR="00FD1694" w:rsidRPr="00FD1694" w:rsidRDefault="00FD1694" w:rsidP="00FD1694">
      <w:pPr>
        <w:pStyle w:val="NoSpacing"/>
      </w:pPr>
      <w:r w:rsidRPr="00FD1694">
        <w:t>he waits for bugle’s final call</w:t>
      </w:r>
    </w:p>
    <w:p w14:paraId="590360DA" w14:textId="615E5F9E" w:rsidR="00FD1694" w:rsidRPr="00FD1694" w:rsidRDefault="00FD1694" w:rsidP="00FD1694">
      <w:pPr>
        <w:pStyle w:val="NoSpacing"/>
      </w:pPr>
      <w:r w:rsidRPr="00FD1694">
        <w:t>lonely forgotten soldier.</w:t>
      </w:r>
    </w:p>
    <w:sectPr w:rsidR="00FD1694" w:rsidRPr="00FD1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694"/>
    <w:rsid w:val="00132A1D"/>
    <w:rsid w:val="002164CD"/>
    <w:rsid w:val="00285705"/>
    <w:rsid w:val="0044027D"/>
    <w:rsid w:val="005D5AF7"/>
    <w:rsid w:val="005F421A"/>
    <w:rsid w:val="00752123"/>
    <w:rsid w:val="007850E1"/>
    <w:rsid w:val="008A6029"/>
    <w:rsid w:val="00A95012"/>
    <w:rsid w:val="00B94A52"/>
    <w:rsid w:val="00DB13F3"/>
    <w:rsid w:val="00DC5179"/>
    <w:rsid w:val="00F2070C"/>
    <w:rsid w:val="00FD1694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EA2F9"/>
  <w15:chartTrackingRefBased/>
  <w15:docId w15:val="{50F77627-F5D7-4089-9996-17DF2761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6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6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6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6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6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6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6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6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6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6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6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6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6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69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D16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2026-01-16T22:45:00Z</dcterms:created>
  <dcterms:modified xsi:type="dcterms:W3CDTF">2026-01-16T22:50:00Z</dcterms:modified>
</cp:coreProperties>
</file>