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0F9D" w14:textId="6DD509F8" w:rsidR="005D5AF7" w:rsidRDefault="00C74CAE" w:rsidP="00C74C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Unpeacefulness</w:t>
      </w:r>
    </w:p>
    <w:p w14:paraId="24F8BC17" w14:textId="17B2790C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By Norman Jones III</w:t>
      </w:r>
    </w:p>
    <w:p w14:paraId="3B370D9F" w14:textId="77777777" w:rsidR="00C74CAE" w:rsidRPr="00C74CAE" w:rsidRDefault="00C74CAE" w:rsidP="00C74CAE">
      <w:pPr>
        <w:pStyle w:val="NoSpacing"/>
        <w:rPr>
          <w:sz w:val="24"/>
          <w:szCs w:val="24"/>
        </w:rPr>
      </w:pPr>
    </w:p>
    <w:p w14:paraId="3FCBAA0C" w14:textId="4AAC1202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Not receiving any chance</w:t>
      </w:r>
    </w:p>
    <w:p w14:paraId="7E02390A" w14:textId="62DCE908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 xml:space="preserve">Bullies </w:t>
      </w:r>
      <w:proofErr w:type="spellStart"/>
      <w:r w:rsidRPr="00C74CAE">
        <w:rPr>
          <w:sz w:val="24"/>
          <w:szCs w:val="24"/>
        </w:rPr>
        <w:t>rantin</w:t>
      </w:r>
      <w:proofErr w:type="spellEnd"/>
      <w:r w:rsidRPr="00C74CAE">
        <w:rPr>
          <w:sz w:val="24"/>
          <w:szCs w:val="24"/>
        </w:rPr>
        <w:t xml:space="preserve">’ and </w:t>
      </w:r>
      <w:proofErr w:type="spellStart"/>
      <w:r w:rsidRPr="00C74CAE">
        <w:rPr>
          <w:sz w:val="24"/>
          <w:szCs w:val="24"/>
        </w:rPr>
        <w:t>ravin</w:t>
      </w:r>
      <w:proofErr w:type="spellEnd"/>
      <w:r w:rsidRPr="00C74CAE">
        <w:rPr>
          <w:sz w:val="24"/>
          <w:szCs w:val="24"/>
        </w:rPr>
        <w:t>’</w:t>
      </w:r>
    </w:p>
    <w:p w14:paraId="167A9BEB" w14:textId="5E95885E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No room to establish a dance</w:t>
      </w:r>
    </w:p>
    <w:p w14:paraId="1422D823" w14:textId="47A18891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 xml:space="preserve">Little kids </w:t>
      </w:r>
      <w:proofErr w:type="spellStart"/>
      <w:r w:rsidRPr="00C74CAE">
        <w:rPr>
          <w:sz w:val="24"/>
          <w:szCs w:val="24"/>
        </w:rPr>
        <w:t>misbehavin</w:t>
      </w:r>
      <w:proofErr w:type="spellEnd"/>
      <w:r w:rsidRPr="00C74CAE">
        <w:rPr>
          <w:sz w:val="24"/>
          <w:szCs w:val="24"/>
        </w:rPr>
        <w:t>’</w:t>
      </w:r>
    </w:p>
    <w:p w14:paraId="07F64784" w14:textId="5FA833A3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Lacking sleep and rest</w:t>
      </w:r>
    </w:p>
    <w:p w14:paraId="56399C7D" w14:textId="3261A6DE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CAN ONLY BE UNPEACEFULNESS</w:t>
      </w:r>
    </w:p>
    <w:p w14:paraId="52405815" w14:textId="77777777" w:rsidR="00C74CAE" w:rsidRPr="00C74CAE" w:rsidRDefault="00C74CAE" w:rsidP="00C74CAE">
      <w:pPr>
        <w:pStyle w:val="NoSpacing"/>
        <w:rPr>
          <w:sz w:val="24"/>
          <w:szCs w:val="24"/>
        </w:rPr>
      </w:pPr>
    </w:p>
    <w:p w14:paraId="0FDAAA86" w14:textId="5764963A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Not enough funds to pay rent;</w:t>
      </w:r>
    </w:p>
    <w:p w14:paraId="6E3C8F91" w14:textId="4A648A27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From roaches and bed bugs</w:t>
      </w:r>
    </w:p>
    <w:p w14:paraId="4F8388FE" w14:textId="3B637837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Always exhausted and spent</w:t>
      </w:r>
    </w:p>
    <w:p w14:paraId="296A1A10" w14:textId="42DEC322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Withdrawal from alcohol to drugs</w:t>
      </w:r>
    </w:p>
    <w:p w14:paraId="12E8B85C" w14:textId="4C8BF6FA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Recovering thru a city blackout</w:t>
      </w:r>
    </w:p>
    <w:p w14:paraId="6F112112" w14:textId="23BA2B63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Stuck in a freeway traffic</w:t>
      </w:r>
    </w:p>
    <w:p w14:paraId="5C8C4588" w14:textId="1E495B0F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Natural disasters decide to nest</w:t>
      </w:r>
    </w:p>
    <w:p w14:paraId="7C12759C" w14:textId="19C0A35E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COULD EXPLAIN UNPEACEFULNESS</w:t>
      </w:r>
    </w:p>
    <w:p w14:paraId="7BB44723" w14:textId="77777777" w:rsidR="00C74CAE" w:rsidRPr="00C74CAE" w:rsidRDefault="00C74CAE" w:rsidP="00C74CAE">
      <w:pPr>
        <w:pStyle w:val="NoSpacing"/>
        <w:rPr>
          <w:sz w:val="24"/>
          <w:szCs w:val="24"/>
        </w:rPr>
      </w:pPr>
    </w:p>
    <w:p w14:paraId="0C832413" w14:textId="0D0760DC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A debate you can’t possibly win</w:t>
      </w:r>
    </w:p>
    <w:p w14:paraId="10B6A319" w14:textId="2B3E0881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Constantly fighting for a friend</w:t>
      </w:r>
    </w:p>
    <w:p w14:paraId="7408C2C1" w14:textId="006E88F3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Enduring the seven deadly sins</w:t>
      </w:r>
    </w:p>
    <w:p w14:paraId="2CE52CCB" w14:textId="26139EB5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Helping a bad apple of the family</w:t>
      </w:r>
    </w:p>
    <w:p w14:paraId="285ED667" w14:textId="3D6898C3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Years seem like eternity</w:t>
      </w:r>
    </w:p>
    <w:p w14:paraId="0E61B32C" w14:textId="137C8A6D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No light in dark ness</w:t>
      </w:r>
    </w:p>
    <w:p w14:paraId="7C0EC1DE" w14:textId="1CC08741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 xml:space="preserve"> Being useful when it’s useless</w:t>
      </w:r>
    </w:p>
    <w:p w14:paraId="30F1D63E" w14:textId="52014641" w:rsidR="00C74CAE" w:rsidRPr="00C74CAE" w:rsidRDefault="00C74CAE" w:rsidP="00C74CAE">
      <w:pPr>
        <w:pStyle w:val="NoSpacing"/>
        <w:rPr>
          <w:sz w:val="24"/>
          <w:szCs w:val="24"/>
        </w:rPr>
      </w:pPr>
      <w:r w:rsidRPr="00C74CAE">
        <w:rPr>
          <w:sz w:val="24"/>
          <w:szCs w:val="24"/>
        </w:rPr>
        <w:t>IS THE PATH TO UNPEACEFULNESS</w:t>
      </w:r>
    </w:p>
    <w:p w14:paraId="5E649708" w14:textId="77777777" w:rsidR="00C74CAE" w:rsidRDefault="00C74CAE" w:rsidP="00C74CAE">
      <w:pPr>
        <w:pStyle w:val="NoSpacing"/>
        <w:rPr>
          <w:sz w:val="28"/>
          <w:szCs w:val="28"/>
        </w:rPr>
      </w:pPr>
    </w:p>
    <w:p w14:paraId="0E47DEA6" w14:textId="77777777" w:rsidR="00C74CAE" w:rsidRDefault="00C74CAE" w:rsidP="00C74CAE">
      <w:pPr>
        <w:pStyle w:val="NoSpacing"/>
        <w:rPr>
          <w:sz w:val="28"/>
          <w:szCs w:val="28"/>
        </w:rPr>
      </w:pPr>
    </w:p>
    <w:p w14:paraId="58AD8619" w14:textId="77777777" w:rsidR="00C74CAE" w:rsidRPr="00C74CAE" w:rsidRDefault="00C74CAE" w:rsidP="00C74CAE">
      <w:pPr>
        <w:pStyle w:val="NoSpacing"/>
        <w:rPr>
          <w:sz w:val="28"/>
          <w:szCs w:val="28"/>
        </w:rPr>
      </w:pPr>
    </w:p>
    <w:sectPr w:rsidR="00C74CAE" w:rsidRPr="00C7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AE"/>
    <w:rsid w:val="003F7020"/>
    <w:rsid w:val="005D5AF7"/>
    <w:rsid w:val="00C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E4F1"/>
  <w15:chartTrackingRefBased/>
  <w15:docId w15:val="{90651E80-61D3-4B36-A063-FC837C4B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2024-07-09T17:32:00Z</dcterms:created>
  <dcterms:modified xsi:type="dcterms:W3CDTF">2024-07-09T17:39:00Z</dcterms:modified>
</cp:coreProperties>
</file>