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C0DC7" w14:textId="52E3D5FC" w:rsidR="00B93D48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“My Secret Place.”</w:t>
      </w:r>
    </w:p>
    <w:p w14:paraId="335D543C" w14:textId="06D07806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Jason Kirk Bartley</w:t>
      </w:r>
    </w:p>
    <w:p w14:paraId="3F2F5EE6" w14:textId="77777777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</w:p>
    <w:p w14:paraId="39F177F5" w14:textId="567A73D4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you are burdened down with troubles and</w:t>
      </w:r>
    </w:p>
    <w:p w14:paraId="37017047" w14:textId="5EE3A625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despair,</w:t>
      </w:r>
    </w:p>
    <w:p w14:paraId="18857D87" w14:textId="4B17D695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look to your right</w:t>
      </w:r>
      <w:r w:rsidR="00AF3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to your left,</w:t>
      </w:r>
    </w:p>
    <w:p w14:paraId="4521F92A" w14:textId="23B9068E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no one seems to care.</w:t>
      </w:r>
    </w:p>
    <w:p w14:paraId="25764D48" w14:textId="11E704EB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resort here often,</w:t>
      </w:r>
    </w:p>
    <w:p w14:paraId="32650876" w14:textId="4CBD9A2D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my trials seem </w:t>
      </w:r>
      <w:r w:rsidR="0029294A">
        <w:rPr>
          <w:rFonts w:ascii="Times New Roman" w:hAnsi="Times New Roman" w:cs="Times New Roman"/>
          <w:sz w:val="24"/>
          <w:szCs w:val="24"/>
        </w:rPr>
        <w:t>too</w:t>
      </w:r>
      <w:r>
        <w:rPr>
          <w:rFonts w:ascii="Times New Roman" w:hAnsi="Times New Roman" w:cs="Times New Roman"/>
          <w:sz w:val="24"/>
          <w:szCs w:val="24"/>
        </w:rPr>
        <w:t xml:space="preserve"> hard to face.</w:t>
      </w:r>
    </w:p>
    <w:p w14:paraId="2EDED1CA" w14:textId="225973D0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It’s my peace,</w:t>
      </w:r>
    </w:p>
    <w:p w14:paraId="50D80A27" w14:textId="048F3023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comfort,</w:t>
      </w:r>
    </w:p>
    <w:p w14:paraId="35AC801C" w14:textId="35F0BBBC" w:rsid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call it my secret place.</w:t>
      </w:r>
    </w:p>
    <w:p w14:paraId="28FA90DF" w14:textId="6D7FD1F1" w:rsidR="00213D62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Sometimes when life hurts,</w:t>
      </w:r>
    </w:p>
    <w:p w14:paraId="0C9E185D" w14:textId="1B81E56B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it often will.</w:t>
      </w:r>
    </w:p>
    <w:p w14:paraId="45EED2B7" w14:textId="4658281B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Troubles pile up.</w:t>
      </w:r>
    </w:p>
    <w:p w14:paraId="5014413E" w14:textId="77777777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They’re too hard for me still.</w:t>
      </w:r>
    </w:p>
    <w:p w14:paraId="1FC2E329" w14:textId="77777777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Noone knows where I will be,</w:t>
      </w:r>
    </w:p>
    <w:p w14:paraId="11FE2EC0" w14:textId="77777777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I resort hither for my sanctity.</w:t>
      </w:r>
    </w:p>
    <w:p w14:paraId="5DCB0C4E" w14:textId="1AECB98D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secret place is different,</w:t>
      </w:r>
    </w:p>
    <w:p w14:paraId="05804462" w14:textId="44694212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each man his own,</w:t>
      </w:r>
    </w:p>
    <w:p w14:paraId="0CFC108D" w14:textId="0C266B9B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seeds are sown.</w:t>
      </w:r>
    </w:p>
    <w:p w14:paraId="0653066E" w14:textId="5FD6ABC2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 pray and pray up to God’s throne,</w:t>
      </w:r>
    </w:p>
    <w:p w14:paraId="03FBAA88" w14:textId="6B8BC32B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my knees is where I win my fight.</w:t>
      </w:r>
    </w:p>
    <w:p w14:paraId="6FDB223A" w14:textId="29AFAF5A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pray and pray </w:t>
      </w:r>
      <w:r w:rsidR="0029294A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/>
          <w:sz w:val="24"/>
          <w:szCs w:val="24"/>
        </w:rPr>
        <w:t>till I see the light.</w:t>
      </w:r>
    </w:p>
    <w:p w14:paraId="65F393F3" w14:textId="787CA25D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can feel His close presence,</w:t>
      </w:r>
    </w:p>
    <w:p w14:paraId="6EBFA285" w14:textId="3C4A0076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close as I can be.</w:t>
      </w:r>
    </w:p>
    <w:p w14:paraId="75109EDB" w14:textId="51658CF7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has spoken to my heart and set my burdens free.</w:t>
      </w:r>
    </w:p>
    <w:p w14:paraId="365EBC25" w14:textId="08017186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burdens and problems I seem to face,</w:t>
      </w:r>
    </w:p>
    <w:p w14:paraId="7E289AF5" w14:textId="42ACF6F9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always </w:t>
      </w:r>
      <w:r w:rsidR="0029294A">
        <w:rPr>
          <w:rFonts w:ascii="Times New Roman" w:hAnsi="Times New Roman" w:cs="Times New Roman"/>
          <w:sz w:val="24"/>
          <w:szCs w:val="24"/>
        </w:rPr>
        <w:t>resort to my secret place.</w:t>
      </w:r>
    </w:p>
    <w:p w14:paraId="19315BD1" w14:textId="77777777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</w:p>
    <w:p w14:paraId="23D93C0E" w14:textId="363D03E4" w:rsidR="00456C0B" w:rsidRDefault="00456C0B" w:rsidP="00213D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256EF" w14:textId="77777777" w:rsidR="00213D62" w:rsidRPr="00213D62" w:rsidRDefault="00213D62" w:rsidP="00213D62">
      <w:pPr>
        <w:rPr>
          <w:rFonts w:ascii="Times New Roman" w:hAnsi="Times New Roman" w:cs="Times New Roman"/>
          <w:sz w:val="24"/>
          <w:szCs w:val="24"/>
        </w:rPr>
      </w:pPr>
    </w:p>
    <w:sectPr w:rsidR="00213D62" w:rsidRPr="00213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62"/>
    <w:rsid w:val="00213D62"/>
    <w:rsid w:val="0029294A"/>
    <w:rsid w:val="003D5031"/>
    <w:rsid w:val="00456C0B"/>
    <w:rsid w:val="00846AC2"/>
    <w:rsid w:val="00954A42"/>
    <w:rsid w:val="00AF3E76"/>
    <w:rsid w:val="00B93D48"/>
    <w:rsid w:val="00C1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5859C"/>
  <w15:chartTrackingRefBased/>
  <w15:docId w15:val="{37A6CE99-2E0B-4AA2-A06F-FE60EB56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D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D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D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D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D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D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D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2024-09-06T23:14:00Z</dcterms:created>
  <dcterms:modified xsi:type="dcterms:W3CDTF">2024-09-06T23:14:00Z</dcterms:modified>
</cp:coreProperties>
</file>