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Marathon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From the legend of Pheidippides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Greek messenger in 490 BC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participant in the Battle of Marathon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 the battle neared the end 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a victory for the Greek army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Pheidippides ran the entire distance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26 miles from Marathon to Athens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Discarding his weapons and clothing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running into the Greek assembly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 declared “we have won” over the Persions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 then collapsed and died.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marathon later became an important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Race of 26.2 miles in the modern Olympics.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know about marathons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Having run ten of them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Never finishing first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But always finishing well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Like most recreational athletes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only run because i enjoy running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always tell others who ask why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“It’s not for everyone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But for me it’s a great way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get 4 hours of exercise.”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