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498E" w14:textId="77777777" w:rsidR="002E493F" w:rsidRDefault="002E493F" w:rsidP="00FB52CD">
      <w:pPr>
        <w:ind w:left="720"/>
        <w:jc w:val="center"/>
      </w:pPr>
      <w:r>
        <w:t>A SIMPLE STONE</w:t>
      </w:r>
    </w:p>
    <w:p w14:paraId="4CA5B808" w14:textId="5B85AB59" w:rsidR="002E493F" w:rsidRDefault="002E493F" w:rsidP="00FB52CD">
      <w:pPr>
        <w:jc w:val="center"/>
      </w:pPr>
      <w:r>
        <w:t>In a grove of oaks it stands alone</w:t>
      </w:r>
    </w:p>
    <w:p w14:paraId="0C91F6E2" w14:textId="407F6CF3" w:rsidR="002E493F" w:rsidRDefault="0068698C" w:rsidP="00FB52CD">
      <w:pPr>
        <w:jc w:val="center"/>
      </w:pPr>
      <w:r>
        <w:t>An old faded tombstone</w:t>
      </w:r>
    </w:p>
    <w:p w14:paraId="1402712A" w14:textId="38D3723D" w:rsidR="0068698C" w:rsidRDefault="0068698C" w:rsidP="00FB52CD">
      <w:pPr>
        <w:jc w:val="center"/>
      </w:pPr>
      <w:r>
        <w:t>A forgotten soldier from a forgotten war</w:t>
      </w:r>
    </w:p>
    <w:p w14:paraId="7D73B397" w14:textId="27AE7795" w:rsidR="0068698C" w:rsidRDefault="0068698C" w:rsidP="00FB52CD">
      <w:pPr>
        <w:jc w:val="center"/>
      </w:pPr>
      <w:r>
        <w:t>Laid to rest years before</w:t>
      </w:r>
    </w:p>
    <w:p w14:paraId="4072862E" w14:textId="4B0353A2" w:rsidR="00B81278" w:rsidRDefault="00B81278" w:rsidP="00FB52CD">
      <w:pPr>
        <w:jc w:val="center"/>
      </w:pPr>
      <w:r>
        <w:t>A simple stone that says a soldier lies here</w:t>
      </w:r>
    </w:p>
    <w:p w14:paraId="40332F63" w14:textId="46E106A4" w:rsidR="00B81278" w:rsidRDefault="00B81278" w:rsidP="00FB52CD">
      <w:pPr>
        <w:jc w:val="center"/>
      </w:pPr>
      <w:r>
        <w:t>It tells his name, an</w:t>
      </w:r>
      <w:r w:rsidR="00D4536A">
        <w:t xml:space="preserve"> occupation and year</w:t>
      </w:r>
    </w:p>
    <w:p w14:paraId="4894A2D1" w14:textId="77777777" w:rsidR="00D4536A" w:rsidRDefault="00D4536A" w:rsidP="00FB52CD">
      <w:pPr>
        <w:jc w:val="center"/>
      </w:pPr>
    </w:p>
    <w:p w14:paraId="2135273C" w14:textId="5FF4C5EA" w:rsidR="00D4536A" w:rsidRDefault="00D4536A" w:rsidP="00FB52CD">
      <w:pPr>
        <w:jc w:val="center"/>
      </w:pPr>
      <w:r>
        <w:t>It doesn’t tell if he died of wounds he received</w:t>
      </w:r>
    </w:p>
    <w:p w14:paraId="21FF0DD7" w14:textId="320B4C1A" w:rsidR="00D4536A" w:rsidRDefault="00D4536A" w:rsidP="00FB52CD">
      <w:pPr>
        <w:jc w:val="center"/>
      </w:pPr>
      <w:r>
        <w:t xml:space="preserve">It doesn’t tell how his family </w:t>
      </w:r>
      <w:r w:rsidR="00B86C3E">
        <w:t>grieved</w:t>
      </w:r>
    </w:p>
    <w:p w14:paraId="27348EBD" w14:textId="23DC6FED" w:rsidR="00B86C3E" w:rsidRDefault="00B86C3E" w:rsidP="00FB52CD">
      <w:pPr>
        <w:jc w:val="center"/>
      </w:pPr>
      <w:r>
        <w:t>No mention of a wife he left brokenhearted</w:t>
      </w:r>
    </w:p>
    <w:p w14:paraId="5FA543B9" w14:textId="767341F5" w:rsidR="00B86C3E" w:rsidRDefault="00674215" w:rsidP="00FB52CD">
      <w:pPr>
        <w:jc w:val="center"/>
      </w:pPr>
      <w:r>
        <w:t>Or of their broken dreams that never started</w:t>
      </w:r>
    </w:p>
    <w:p w14:paraId="071BE696" w14:textId="76D47765" w:rsidR="00674215" w:rsidRDefault="00674215" w:rsidP="00FB52CD">
      <w:pPr>
        <w:jc w:val="center"/>
      </w:pPr>
      <w:r>
        <w:t>Simply a soldier that time forgot</w:t>
      </w:r>
    </w:p>
    <w:p w14:paraId="10C726E5" w14:textId="315AC1C7" w:rsidR="00674215" w:rsidRDefault="00A01F1B" w:rsidP="00FB52CD">
      <w:pPr>
        <w:jc w:val="center"/>
      </w:pPr>
      <w:r>
        <w:t>Just a simple stone that says a lot</w:t>
      </w:r>
    </w:p>
    <w:sectPr w:rsidR="00674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3F"/>
    <w:rsid w:val="002E493F"/>
    <w:rsid w:val="004D4DD8"/>
    <w:rsid w:val="00674215"/>
    <w:rsid w:val="0068698C"/>
    <w:rsid w:val="00A01F1B"/>
    <w:rsid w:val="00B81278"/>
    <w:rsid w:val="00B86C3E"/>
    <w:rsid w:val="00D4536A"/>
    <w:rsid w:val="00FB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63D31"/>
  <w15:chartTrackingRefBased/>
  <w15:docId w15:val="{533A47DE-029C-474C-9E82-FDA00BB4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Etheridge</dc:creator>
  <cp:keywords/>
  <dc:description/>
  <cp:lastModifiedBy>Ruby Etheridge</cp:lastModifiedBy>
  <cp:revision>2</cp:revision>
  <dcterms:created xsi:type="dcterms:W3CDTF">2024-07-09T19:57:00Z</dcterms:created>
  <dcterms:modified xsi:type="dcterms:W3CDTF">2024-07-09T19:57:00Z</dcterms:modified>
</cp:coreProperties>
</file>