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1748" w14:textId="004972E0" w:rsidR="00B93D48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Can Do Anything You Put Your Mind to”</w:t>
      </w:r>
    </w:p>
    <w:p w14:paraId="5BD15CE2" w14:textId="5BA7794F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00991EF6" w14:textId="5B0B4E4B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do anything you put your mind to,</w:t>
      </w:r>
    </w:p>
    <w:p w14:paraId="0E9680D0" w14:textId="63D8460E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give your dreams a shot.</w:t>
      </w:r>
    </w:p>
    <w:p w14:paraId="77179B71" w14:textId="55357F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not settle for </w:t>
      </w:r>
      <w:r w:rsidR="00AE5071">
        <w:rPr>
          <w:rFonts w:ascii="Times New Roman" w:hAnsi="Times New Roman" w:cs="Times New Roman"/>
          <w:sz w:val="24"/>
          <w:szCs w:val="24"/>
        </w:rPr>
        <w:t>seconds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01C16B" w14:textId="4D78639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everything that you’ve got.</w:t>
      </w:r>
    </w:p>
    <w:p w14:paraId="537A7E00" w14:textId="448B574A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if Michael Jordan had gotten discouraged </w:t>
      </w:r>
    </w:p>
    <w:p w14:paraId="1CAC6C65" w14:textId="0BA2834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high school</w:t>
      </w:r>
      <w:r w:rsidR="00AE5071">
        <w:rPr>
          <w:rFonts w:ascii="Times New Roman" w:hAnsi="Times New Roman" w:cs="Times New Roman"/>
          <w:sz w:val="24"/>
          <w:szCs w:val="24"/>
        </w:rPr>
        <w:t xml:space="preserve"> when</w:t>
      </w:r>
      <w:r>
        <w:rPr>
          <w:rFonts w:ascii="Times New Roman" w:hAnsi="Times New Roman" w:cs="Times New Roman"/>
          <w:sz w:val="24"/>
          <w:szCs w:val="24"/>
        </w:rPr>
        <w:t xml:space="preserve"> he did not get to start?</w:t>
      </w:r>
    </w:p>
    <w:p w14:paraId="2414A21C" w14:textId="77777777" w:rsidR="00AE5071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Van Gogh had chosen not to paint</w:t>
      </w:r>
    </w:p>
    <w:p w14:paraId="714253EF" w14:textId="701300DA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‘</w:t>
      </w:r>
      <w:proofErr w:type="gramStart"/>
      <w:r>
        <w:rPr>
          <w:rFonts w:ascii="Times New Roman" w:hAnsi="Times New Roman" w:cs="Times New Roman"/>
          <w:sz w:val="24"/>
          <w:szCs w:val="24"/>
        </w:rPr>
        <w:t>Cause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he was falling apart?</w:t>
      </w:r>
    </w:p>
    <w:p w14:paraId="4C02FF94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every Rembrandt we have a beginner </w:t>
      </w:r>
    </w:p>
    <w:p w14:paraId="316C0347" w14:textId="51C6A05D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stick figures on the wall.</w:t>
      </w:r>
    </w:p>
    <w:p w14:paraId="4F904D76" w14:textId="5D1FB136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remember life’s not always easy,</w:t>
      </w:r>
    </w:p>
    <w:p w14:paraId="2050FD34" w14:textId="4C10ED74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we should always give it our all.</w:t>
      </w:r>
    </w:p>
    <w:p w14:paraId="7E35A736" w14:textId="53C8C794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Remember we’ll always have novices</w:t>
      </w:r>
    </w:p>
    <w:p w14:paraId="2811E37D" w14:textId="7A588868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mentors who will share.</w:t>
      </w:r>
    </w:p>
    <w:p w14:paraId="31B842B5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your best at everything,</w:t>
      </w:r>
    </w:p>
    <w:p w14:paraId="17D3F054" w14:textId="04E3DB8B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up and be there.</w:t>
      </w:r>
    </w:p>
    <w:p w14:paraId="67C34050" w14:textId="1A253E42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You’ll make many mistakes.</w:t>
      </w:r>
    </w:p>
    <w:p w14:paraId="762B9B24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evident,</w:t>
      </w:r>
    </w:p>
    <w:p w14:paraId="7146CC41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A1B13">
        <w:rPr>
          <w:rFonts w:ascii="Times New Roman" w:hAnsi="Times New Roman" w:cs="Times New Roman"/>
          <w:sz w:val="24"/>
          <w:szCs w:val="24"/>
        </w:rPr>
        <w:t>nd a fact of life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D6BBC13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fall into despair.</w:t>
      </w:r>
    </w:p>
    <w:p w14:paraId="6E1FD01F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day you’ll reach your dreams,</w:t>
      </w:r>
    </w:p>
    <w:p w14:paraId="52BA9E65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you sharpen your talents with care,</w:t>
      </w:r>
    </w:p>
    <w:p w14:paraId="3C509E07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it’s dribbling the ball down the basketball court,</w:t>
      </w:r>
    </w:p>
    <w:p w14:paraId="143F62A3" w14:textId="2860BD48" w:rsidR="004A1B13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a five-star general in the Airforce to whom you must report.</w:t>
      </w:r>
      <w:r w:rsidR="004A1B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4FD58" w14:textId="0067E8C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give u</w:t>
      </w:r>
      <w:r w:rsidR="00AE50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reaching for the sky.</w:t>
      </w:r>
    </w:p>
    <w:p w14:paraId="58C1AC55" w14:textId="7777777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Maybe your dream is to be a head baker </w:t>
      </w:r>
    </w:p>
    <w:p w14:paraId="71806E47" w14:textId="6E6FF973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making the most delicious of pies.</w:t>
      </w:r>
    </w:p>
    <w:p w14:paraId="42CC0B99" w14:textId="21C18663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talents are gifts from God.</w:t>
      </w:r>
    </w:p>
    <w:p w14:paraId="6640711E" w14:textId="5C036FE4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them sparingly.</w:t>
      </w:r>
    </w:p>
    <w:p w14:paraId="0DA6363D" w14:textId="6556DCE7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sharpen them.</w:t>
      </w:r>
    </w:p>
    <w:p w14:paraId="5D2C7596" w14:textId="3283032E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you can use them daringly.</w:t>
      </w:r>
    </w:p>
    <w:p w14:paraId="7B7FD775" w14:textId="66102C28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remember we’re all human and prone to mistakes.</w:t>
      </w:r>
    </w:p>
    <w:p w14:paraId="01173EEF" w14:textId="67B0DB14" w:rsidR="00C93DFB" w:rsidRDefault="00C93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do not abandon your </w:t>
      </w:r>
      <w:r w:rsidR="00AE5071">
        <w:rPr>
          <w:rFonts w:ascii="Times New Roman" w:hAnsi="Times New Roman" w:cs="Times New Roman"/>
          <w:sz w:val="24"/>
          <w:szCs w:val="24"/>
        </w:rPr>
        <w:t xml:space="preserve">God-given </w:t>
      </w:r>
      <w:r>
        <w:rPr>
          <w:rFonts w:ascii="Times New Roman" w:hAnsi="Times New Roman" w:cs="Times New Roman"/>
          <w:sz w:val="24"/>
          <w:szCs w:val="24"/>
        </w:rPr>
        <w:t>talents in discouragements wake.</w:t>
      </w:r>
    </w:p>
    <w:p w14:paraId="30000704" w14:textId="39157EEB" w:rsidR="00AE5071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working on your talents.</w:t>
      </w:r>
    </w:p>
    <w:p w14:paraId="178A8B7A" w14:textId="4D6E07BA" w:rsidR="00AE5071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everyone a huge surprise.</w:t>
      </w:r>
    </w:p>
    <w:p w14:paraId="0521D219" w14:textId="52FC56F4" w:rsidR="00C93DFB" w:rsidRDefault="00AE5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remember were all superstars in Gods eyes.</w:t>
      </w:r>
    </w:p>
    <w:p w14:paraId="38C5147F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</w:p>
    <w:p w14:paraId="3DE0781C" w14:textId="77777777" w:rsidR="004A1B13" w:rsidRDefault="004A1B13">
      <w:pPr>
        <w:rPr>
          <w:rFonts w:ascii="Times New Roman" w:hAnsi="Times New Roman" w:cs="Times New Roman"/>
          <w:sz w:val="24"/>
          <w:szCs w:val="24"/>
        </w:rPr>
      </w:pPr>
    </w:p>
    <w:p w14:paraId="18863814" w14:textId="77777777" w:rsidR="004A1B13" w:rsidRPr="004A1B13" w:rsidRDefault="004A1B13">
      <w:pPr>
        <w:rPr>
          <w:rFonts w:ascii="Times New Roman" w:hAnsi="Times New Roman" w:cs="Times New Roman"/>
          <w:sz w:val="24"/>
          <w:szCs w:val="24"/>
        </w:rPr>
      </w:pPr>
    </w:p>
    <w:sectPr w:rsidR="004A1B13" w:rsidRPr="004A1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13"/>
    <w:rsid w:val="003D5031"/>
    <w:rsid w:val="004A1B13"/>
    <w:rsid w:val="00954A42"/>
    <w:rsid w:val="00AE5071"/>
    <w:rsid w:val="00B93D48"/>
    <w:rsid w:val="00B956E1"/>
    <w:rsid w:val="00C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2B00"/>
  <w15:chartTrackingRefBased/>
  <w15:docId w15:val="{DAEE5C6F-42CF-46C3-95FB-3CC1CA65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B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2025-07-15T12:50:00Z</dcterms:created>
  <dcterms:modified xsi:type="dcterms:W3CDTF">2025-07-15T13:18:00Z</dcterms:modified>
</cp:coreProperties>
</file>