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79E8" w14:textId="77777777" w:rsidR="00075C7E" w:rsidRPr="00075C7E" w:rsidRDefault="00075C7E" w:rsidP="00075C7E">
      <w:pPr>
        <w:rPr>
          <w:rFonts w:ascii="Arial" w:hAnsi="Arial" w:cs="Arial"/>
          <w:b/>
          <w:bCs/>
          <w:sz w:val="28"/>
          <w:szCs w:val="28"/>
        </w:rPr>
      </w:pPr>
      <w:r w:rsidRPr="00075C7E">
        <w:rPr>
          <w:rFonts w:ascii="Arial" w:hAnsi="Arial" w:cs="Arial"/>
          <w:b/>
          <w:bCs/>
          <w:sz w:val="28"/>
          <w:szCs w:val="28"/>
        </w:rPr>
        <w:t xml:space="preserve">Go Ahead Try </w:t>
      </w:r>
      <w:proofErr w:type="gramStart"/>
      <w:r w:rsidRPr="00075C7E">
        <w:rPr>
          <w:rFonts w:ascii="Arial" w:hAnsi="Arial" w:cs="Arial"/>
          <w:b/>
          <w:bCs/>
          <w:sz w:val="28"/>
          <w:szCs w:val="28"/>
        </w:rPr>
        <w:t>To</w:t>
      </w:r>
      <w:proofErr w:type="gramEnd"/>
      <w:r w:rsidRPr="00075C7E">
        <w:rPr>
          <w:rFonts w:ascii="Arial" w:hAnsi="Arial" w:cs="Arial"/>
          <w:b/>
          <w:bCs/>
          <w:sz w:val="28"/>
          <w:szCs w:val="28"/>
        </w:rPr>
        <w:t xml:space="preserve"> Wipe Me From Your Brow</w:t>
      </w:r>
    </w:p>
    <w:p w14:paraId="7C5B98D0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6102541A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Hey, drill sergeant, I'm ready!</w:t>
      </w:r>
    </w:p>
    <w:p w14:paraId="3161630E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Let's do this already.</w:t>
      </w:r>
    </w:p>
    <w:p w14:paraId="0021E25D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2EF5A7D5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I'm ready to take back what you took.</w:t>
      </w:r>
    </w:p>
    <w:p w14:paraId="21346A01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Into my eyes take a deep look.</w:t>
      </w:r>
    </w:p>
    <w:p w14:paraId="72D35F22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31F59317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Things are changing, I'm now in control.</w:t>
      </w:r>
    </w:p>
    <w:p w14:paraId="35189706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 xml:space="preserve">Whereas you are just a two-bit </w:t>
      </w:r>
      <w:proofErr w:type="gramStart"/>
      <w:r w:rsidRPr="00075C7E">
        <w:rPr>
          <w:rFonts w:ascii="Arial" w:hAnsi="Arial" w:cs="Arial"/>
          <w:sz w:val="28"/>
          <w:szCs w:val="28"/>
        </w:rPr>
        <w:t>asshole</w:t>
      </w:r>
      <w:proofErr w:type="gramEnd"/>
      <w:r w:rsidRPr="00075C7E">
        <w:rPr>
          <w:rFonts w:ascii="Arial" w:hAnsi="Arial" w:cs="Arial"/>
          <w:sz w:val="28"/>
          <w:szCs w:val="28"/>
        </w:rPr>
        <w:t>.</w:t>
      </w:r>
    </w:p>
    <w:p w14:paraId="0B668777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7767A23D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 would fear me if I were you.</w:t>
      </w:r>
    </w:p>
    <w:p w14:paraId="5DC7FF56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Because to myself I am true.</w:t>
      </w:r>
    </w:p>
    <w:p w14:paraId="5C9B65C6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509C4D79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I'm ready to remove your crown.</w:t>
      </w:r>
    </w:p>
    <w:p w14:paraId="1754EE0E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You've been replaced, I'll see you around.</w:t>
      </w:r>
    </w:p>
    <w:p w14:paraId="303D536C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3BB622E3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Let me warn you there's a new me.</w:t>
      </w:r>
    </w:p>
    <w:p w14:paraId="55653156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One, that you can no longer feed.</w:t>
      </w:r>
    </w:p>
    <w:p w14:paraId="26228609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07480F12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The power I gave you no longer frightens my soul.</w:t>
      </w:r>
    </w:p>
    <w:p w14:paraId="77A2987F" w14:textId="77777777" w:rsid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 have enlisted again but I have also enrolled.</w:t>
      </w:r>
    </w:p>
    <w:p w14:paraId="1860B4D6" w14:textId="77777777" w:rsid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3C2C22C3" w14:textId="33C14429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In the positive feelings about myself I never knew.</w:t>
      </w:r>
    </w:p>
    <w:p w14:paraId="043E6929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In which helps me to bid you my final adieu.</w:t>
      </w:r>
    </w:p>
    <w:p w14:paraId="695506F5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7DF8E6A0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Because I will no longer allow you to screw.</w:t>
      </w:r>
    </w:p>
    <w:p w14:paraId="50B49178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My life, my future, and the things I plan to do.</w:t>
      </w:r>
    </w:p>
    <w:p w14:paraId="3A3D807C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6476F15B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You've kept me running long enough.</w:t>
      </w:r>
    </w:p>
    <w:p w14:paraId="421627DE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Go ahead and try, I warn you, this is not a bluff.</w:t>
      </w:r>
    </w:p>
    <w:p w14:paraId="67045A7E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2D1094BA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This is me taking my life and my power back.</w:t>
      </w:r>
    </w:p>
    <w:p w14:paraId="70266E32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I'm no longer running, it's my turn to attack.</w:t>
      </w:r>
    </w:p>
    <w:p w14:paraId="0D5E7113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7B249195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But before you turn and run away.</w:t>
      </w:r>
    </w:p>
    <w:p w14:paraId="44F1FD5C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 want to make sure that you hear me say.</w:t>
      </w:r>
    </w:p>
    <w:p w14:paraId="1291928F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75B02D25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I won't hurt you as you did me.</w:t>
      </w:r>
    </w:p>
    <w:p w14:paraId="02C0E34D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But you will never again be free.</w:t>
      </w:r>
    </w:p>
    <w:p w14:paraId="3CDCA204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6A5D0069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When you hear my name blowing in the breeze.</w:t>
      </w:r>
    </w:p>
    <w:p w14:paraId="0CE5AD11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Know it will be you, not me, that will freeze.</w:t>
      </w:r>
    </w:p>
    <w:p w14:paraId="622D0E62" w14:textId="77777777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</w:p>
    <w:p w14:paraId="5A5A87F9" w14:textId="604CDD85" w:rsidR="00075C7E" w:rsidRPr="00075C7E" w:rsidRDefault="00075C7E" w:rsidP="00075C7E">
      <w:pPr>
        <w:rPr>
          <w:rFonts w:ascii="Arial" w:hAnsi="Arial" w:cs="Arial"/>
          <w:sz w:val="28"/>
          <w:szCs w:val="28"/>
        </w:rPr>
      </w:pPr>
      <w:r w:rsidRPr="00075C7E">
        <w:rPr>
          <w:rFonts w:ascii="Arial" w:hAnsi="Arial" w:cs="Arial"/>
          <w:sz w:val="28"/>
          <w:szCs w:val="28"/>
        </w:rPr>
        <w:t>So,</w:t>
      </w:r>
      <w:r w:rsidRPr="00075C7E">
        <w:rPr>
          <w:rFonts w:ascii="Arial" w:hAnsi="Arial" w:cs="Arial"/>
          <w:sz w:val="28"/>
          <w:szCs w:val="28"/>
        </w:rPr>
        <w:t xml:space="preserve"> drill </w:t>
      </w:r>
      <w:proofErr w:type="spellStart"/>
      <w:r w:rsidRPr="00075C7E">
        <w:rPr>
          <w:rFonts w:ascii="Arial" w:hAnsi="Arial" w:cs="Arial"/>
          <w:sz w:val="28"/>
          <w:szCs w:val="28"/>
        </w:rPr>
        <w:t>sgt.</w:t>
      </w:r>
      <w:proofErr w:type="spellEnd"/>
      <w:r w:rsidRPr="00075C7E">
        <w:rPr>
          <w:rFonts w:ascii="Arial" w:hAnsi="Arial" w:cs="Arial"/>
          <w:sz w:val="28"/>
          <w:szCs w:val="28"/>
        </w:rPr>
        <w:t xml:space="preserve"> I got your number </w:t>
      </w:r>
      <w:proofErr w:type="spellStart"/>
      <w:proofErr w:type="gramStart"/>
      <w:r w:rsidRPr="00075C7E">
        <w:rPr>
          <w:rFonts w:ascii="Arial" w:hAnsi="Arial" w:cs="Arial"/>
          <w:sz w:val="28"/>
          <w:szCs w:val="28"/>
        </w:rPr>
        <w:t>now.Go</w:t>
      </w:r>
      <w:proofErr w:type="spellEnd"/>
      <w:proofErr w:type="gramEnd"/>
      <w:r w:rsidRPr="00075C7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75C7E">
        <w:rPr>
          <w:rFonts w:ascii="Arial" w:hAnsi="Arial" w:cs="Arial"/>
          <w:sz w:val="28"/>
          <w:szCs w:val="28"/>
        </w:rPr>
        <w:t>ahead</w:t>
      </w:r>
      <w:proofErr w:type="gramEnd"/>
      <w:r w:rsidRPr="00075C7E">
        <w:rPr>
          <w:rFonts w:ascii="Arial" w:hAnsi="Arial" w:cs="Arial"/>
          <w:sz w:val="28"/>
          <w:szCs w:val="28"/>
        </w:rPr>
        <w:t xml:space="preserve"> try to wipe me from your brow.</w:t>
      </w:r>
    </w:p>
    <w:p w14:paraId="14FDDDCE" w14:textId="77777777" w:rsidR="00611773" w:rsidRPr="00075C7E" w:rsidRDefault="00611773">
      <w:pPr>
        <w:rPr>
          <w:rFonts w:ascii="Arial" w:hAnsi="Arial" w:cs="Arial"/>
          <w:sz w:val="28"/>
          <w:szCs w:val="28"/>
        </w:rPr>
      </w:pPr>
    </w:p>
    <w:sectPr w:rsidR="00611773" w:rsidRPr="00075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7E"/>
    <w:rsid w:val="00075C7E"/>
    <w:rsid w:val="00470928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2271"/>
  <w15:chartTrackingRefBased/>
  <w15:docId w15:val="{DA9C0D50-0625-485D-AF35-6D777903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2024-04-24T07:11:00Z</dcterms:created>
  <dcterms:modified xsi:type="dcterms:W3CDTF">2024-04-24T07:15:00Z</dcterms:modified>
</cp:coreProperties>
</file>